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46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1377"/>
        <w:gridCol w:w="425"/>
        <w:gridCol w:w="1190"/>
        <w:gridCol w:w="1073"/>
        <w:gridCol w:w="425"/>
        <w:gridCol w:w="4218"/>
      </w:tblGrid>
      <w:tr w:rsidR="00DF678D" w14:paraId="782898EA" w14:textId="77777777" w:rsidTr="00DF678D">
        <w:tc>
          <w:tcPr>
            <w:tcW w:w="4821" w:type="dxa"/>
            <w:gridSpan w:val="5"/>
          </w:tcPr>
          <w:p w14:paraId="46CC3D52" w14:textId="77777777" w:rsidR="00DF678D" w:rsidRPr="00DF678D" w:rsidRDefault="00DF678D" w:rsidP="00232AE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678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Администрация Кавалеровского муниципального </w:t>
            </w:r>
          </w:p>
          <w:p w14:paraId="24595F4A" w14:textId="77777777" w:rsidR="00DF678D" w:rsidRPr="00DF678D" w:rsidRDefault="00DF678D" w:rsidP="00232AE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678D">
              <w:rPr>
                <w:rFonts w:ascii="Times New Roman" w:hAnsi="Times New Roman"/>
                <w:sz w:val="18"/>
                <w:szCs w:val="18"/>
                <w:lang w:val="ru-RU"/>
              </w:rPr>
              <w:t>округа Приморского края</w:t>
            </w:r>
          </w:p>
          <w:p w14:paraId="13A94DF6" w14:textId="77777777" w:rsidR="00DF678D" w:rsidRPr="00DF678D" w:rsidRDefault="00DF678D" w:rsidP="00232AE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F678D">
              <w:rPr>
                <w:rFonts w:ascii="Times New Roman" w:hAnsi="Times New Roman"/>
                <w:b/>
                <w:lang w:val="ru-RU"/>
              </w:rPr>
              <w:t>Муниципальное образовательное бюджетное учреждение дополнительного образования</w:t>
            </w:r>
          </w:p>
          <w:p w14:paraId="6120930F" w14:textId="77777777" w:rsidR="00DF678D" w:rsidRPr="00DF678D" w:rsidRDefault="00DF678D" w:rsidP="00232AE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F678D">
              <w:rPr>
                <w:rFonts w:ascii="Times New Roman" w:hAnsi="Times New Roman"/>
                <w:b/>
                <w:lang w:val="ru-RU"/>
              </w:rPr>
              <w:t>«Центр детского творчества» пгт Кавалерово</w:t>
            </w:r>
          </w:p>
          <w:p w14:paraId="39B6853C" w14:textId="77777777" w:rsidR="00DF678D" w:rsidRPr="00DF678D" w:rsidRDefault="00DF678D" w:rsidP="00232AE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F678D">
              <w:rPr>
                <w:rFonts w:ascii="Times New Roman" w:hAnsi="Times New Roman"/>
                <w:b/>
                <w:lang w:val="ru-RU"/>
              </w:rPr>
              <w:t>Кавалеровского муниципального округа</w:t>
            </w:r>
          </w:p>
          <w:p w14:paraId="2A222005" w14:textId="77777777" w:rsidR="00DF678D" w:rsidRPr="00DF678D" w:rsidRDefault="00DF678D" w:rsidP="00232AE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F678D">
              <w:rPr>
                <w:rFonts w:ascii="Times New Roman" w:hAnsi="Times New Roman"/>
                <w:b/>
                <w:lang w:val="ru-RU"/>
              </w:rPr>
              <w:t>Приморского края</w:t>
            </w:r>
          </w:p>
          <w:p w14:paraId="7A3335C2" w14:textId="77777777" w:rsidR="00DF678D" w:rsidRPr="00DF678D" w:rsidRDefault="00DF678D" w:rsidP="00232AE4">
            <w:pPr>
              <w:jc w:val="center"/>
              <w:rPr>
                <w:rFonts w:ascii="Times New Roman" w:hAnsi="Times New Roman"/>
                <w:lang w:val="ru-RU"/>
              </w:rPr>
            </w:pPr>
            <w:r w:rsidRPr="00DF678D">
              <w:rPr>
                <w:rFonts w:ascii="Times New Roman" w:hAnsi="Times New Roman"/>
                <w:lang w:val="ru-RU"/>
              </w:rPr>
              <w:t>692413, Приморский край, Кавалеровский округ,</w:t>
            </w:r>
          </w:p>
          <w:p w14:paraId="19A23A6E" w14:textId="77777777" w:rsidR="00DF678D" w:rsidRPr="00DF678D" w:rsidRDefault="00DF678D" w:rsidP="00232AE4">
            <w:pPr>
              <w:jc w:val="center"/>
              <w:rPr>
                <w:rFonts w:ascii="Times New Roman" w:hAnsi="Times New Roman"/>
                <w:lang w:val="ru-RU"/>
              </w:rPr>
            </w:pPr>
            <w:r w:rsidRPr="00DF678D">
              <w:rPr>
                <w:rFonts w:ascii="Times New Roman" w:hAnsi="Times New Roman"/>
                <w:lang w:val="ru-RU"/>
              </w:rPr>
              <w:t>пгт Кавалерово, ул. Арсеньева, д. 83</w:t>
            </w:r>
          </w:p>
          <w:p w14:paraId="7FA8579D" w14:textId="77777777" w:rsidR="00DF678D" w:rsidRPr="00800637" w:rsidRDefault="00DF678D" w:rsidP="00232AE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96870">
              <w:rPr>
                <w:rFonts w:ascii="Times New Roman" w:hAnsi="Times New Roman"/>
              </w:rPr>
              <w:t>тел</w:t>
            </w:r>
            <w:proofErr w:type="spellEnd"/>
            <w:r w:rsidRPr="00800637">
              <w:rPr>
                <w:rFonts w:ascii="Times New Roman" w:hAnsi="Times New Roman"/>
              </w:rPr>
              <w:t>.: 8(42375) 9-17-39</w:t>
            </w:r>
          </w:p>
          <w:p w14:paraId="78361113" w14:textId="77777777" w:rsidR="00DF678D" w:rsidRPr="00800637" w:rsidRDefault="00DF678D" w:rsidP="00232AE4">
            <w:pPr>
              <w:jc w:val="center"/>
              <w:rPr>
                <w:rFonts w:ascii="Times New Roman" w:hAnsi="Times New Roman"/>
              </w:rPr>
            </w:pPr>
            <w:r w:rsidRPr="00696870">
              <w:rPr>
                <w:rFonts w:ascii="Times New Roman" w:hAnsi="Times New Roman"/>
              </w:rPr>
              <w:t>E</w:t>
            </w:r>
            <w:r w:rsidRPr="00800637">
              <w:rPr>
                <w:rFonts w:ascii="Times New Roman" w:hAnsi="Times New Roman"/>
              </w:rPr>
              <w:t>-</w:t>
            </w:r>
            <w:r w:rsidRPr="00696870">
              <w:rPr>
                <w:rFonts w:ascii="Times New Roman" w:hAnsi="Times New Roman"/>
              </w:rPr>
              <w:t>mail</w:t>
            </w:r>
            <w:r w:rsidRPr="00800637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F43628">
                <w:rPr>
                  <w:rStyle w:val="a5"/>
                  <w:rFonts w:ascii="Times New Roman" w:hAnsi="Times New Roman"/>
                </w:rPr>
                <w:t>mcdt</w:t>
              </w:r>
              <w:r w:rsidRPr="00800637">
                <w:rPr>
                  <w:rStyle w:val="a5"/>
                  <w:rFonts w:ascii="Times New Roman" w:hAnsi="Times New Roman"/>
                </w:rPr>
                <w:t>_</w:t>
              </w:r>
              <w:r w:rsidRPr="00F43628">
                <w:rPr>
                  <w:rStyle w:val="a5"/>
                  <w:rFonts w:ascii="Times New Roman" w:hAnsi="Times New Roman"/>
                </w:rPr>
                <w:t>kavalerovo</w:t>
              </w:r>
              <w:r w:rsidRPr="00800637">
                <w:rPr>
                  <w:rStyle w:val="a5"/>
                  <w:rFonts w:ascii="Times New Roman" w:hAnsi="Times New Roman"/>
                </w:rPr>
                <w:t>100@</w:t>
              </w:r>
              <w:r w:rsidRPr="00F43628">
                <w:rPr>
                  <w:rStyle w:val="a5"/>
                  <w:rFonts w:ascii="Times New Roman" w:hAnsi="Times New Roman"/>
                </w:rPr>
                <w:t>mail</w:t>
              </w:r>
              <w:r w:rsidRPr="00800637">
                <w:rPr>
                  <w:rStyle w:val="a5"/>
                  <w:rFonts w:ascii="Times New Roman" w:hAnsi="Times New Roman"/>
                </w:rPr>
                <w:t>.</w:t>
              </w:r>
              <w:r w:rsidRPr="00F43628">
                <w:rPr>
                  <w:rStyle w:val="a5"/>
                  <w:rFonts w:ascii="Times New Roman" w:hAnsi="Times New Roman"/>
                </w:rPr>
                <w:t>ru</w:t>
              </w:r>
            </w:hyperlink>
          </w:p>
          <w:p w14:paraId="4D3A0D99" w14:textId="77777777" w:rsidR="00DF678D" w:rsidRDefault="00DF678D" w:rsidP="00232AE4">
            <w:pPr>
              <w:jc w:val="center"/>
              <w:rPr>
                <w:rFonts w:ascii="Times New Roman" w:hAnsi="Times New Roman"/>
              </w:rPr>
            </w:pPr>
            <w:r w:rsidRPr="00B11DCE">
              <w:rPr>
                <w:rFonts w:ascii="Times New Roman" w:hAnsi="Times New Roman"/>
              </w:rPr>
              <w:t>ОГРН 1022500972262 ИНН 2515008477</w:t>
            </w:r>
          </w:p>
          <w:p w14:paraId="47287E9F" w14:textId="77777777" w:rsidR="00DF678D" w:rsidRPr="00B11DCE" w:rsidRDefault="00DF678D" w:rsidP="00232A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78E8402" w14:textId="77777777" w:rsidR="00DF678D" w:rsidRPr="00DB71CA" w:rsidRDefault="00DF678D" w:rsidP="00232AE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14:paraId="316B304C" w14:textId="77777777" w:rsidR="00DF678D" w:rsidRPr="00DB71CA" w:rsidRDefault="00DF678D" w:rsidP="00232AE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678D" w:rsidRPr="00696870" w14:paraId="7885ED4A" w14:textId="77777777" w:rsidTr="00DF678D">
        <w:tc>
          <w:tcPr>
            <w:tcW w:w="756" w:type="dxa"/>
          </w:tcPr>
          <w:p w14:paraId="487F49E2" w14:textId="77777777" w:rsidR="00DF678D" w:rsidRPr="00696870" w:rsidRDefault="00DF678D" w:rsidP="00232A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56424D20" w14:textId="77777777" w:rsidR="00DF678D" w:rsidRPr="00DF678D" w:rsidRDefault="00DF678D" w:rsidP="00232AE4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16.03.2026 г.</w:t>
            </w:r>
          </w:p>
        </w:tc>
        <w:tc>
          <w:tcPr>
            <w:tcW w:w="425" w:type="dxa"/>
          </w:tcPr>
          <w:p w14:paraId="48959F4A" w14:textId="77777777" w:rsidR="00DF678D" w:rsidRPr="00696870" w:rsidRDefault="00DF678D" w:rsidP="00232AE4">
            <w:pPr>
              <w:jc w:val="right"/>
              <w:rPr>
                <w:rFonts w:ascii="Times New Roman" w:hAnsi="Times New Roman"/>
              </w:rPr>
            </w:pPr>
            <w:r w:rsidRPr="00696870">
              <w:rPr>
                <w:rFonts w:ascii="Times New Roman" w:hAnsi="Times New Roman"/>
              </w:rPr>
              <w:t>№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2F0CAB7B" w14:textId="77777777" w:rsidR="00DF678D" w:rsidRPr="00696870" w:rsidRDefault="00DF678D" w:rsidP="00232AE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</w:tcPr>
          <w:p w14:paraId="141B601C" w14:textId="77777777" w:rsidR="00DF678D" w:rsidRPr="00696870" w:rsidRDefault="00DF678D" w:rsidP="00232A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7942BE27" w14:textId="77777777" w:rsidR="00DF678D" w:rsidRPr="00696870" w:rsidRDefault="00DF678D" w:rsidP="00232AE4"/>
        </w:tc>
        <w:tc>
          <w:tcPr>
            <w:tcW w:w="4218" w:type="dxa"/>
          </w:tcPr>
          <w:p w14:paraId="1085CFEA" w14:textId="77777777" w:rsidR="00DF678D" w:rsidRPr="00696870" w:rsidRDefault="00DF678D" w:rsidP="00232AE4"/>
        </w:tc>
      </w:tr>
      <w:tr w:rsidR="00DF678D" w:rsidRPr="00696870" w14:paraId="56077536" w14:textId="77777777" w:rsidTr="00DF678D">
        <w:tc>
          <w:tcPr>
            <w:tcW w:w="756" w:type="dxa"/>
          </w:tcPr>
          <w:p w14:paraId="44ED334F" w14:textId="77777777" w:rsidR="00DF678D" w:rsidRPr="00696870" w:rsidRDefault="00DF678D" w:rsidP="00232A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№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5AD62840" w14:textId="77777777" w:rsidR="00DF678D" w:rsidRPr="00696870" w:rsidRDefault="00DF678D" w:rsidP="00232AE4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64D3152F" w14:textId="77777777" w:rsidR="00DF678D" w:rsidRPr="00696870" w:rsidRDefault="00DF678D" w:rsidP="00232A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14:paraId="10E0A889" w14:textId="77777777" w:rsidR="00DF678D" w:rsidRPr="00696870" w:rsidRDefault="00DF678D" w:rsidP="00232AE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73" w:type="dxa"/>
          </w:tcPr>
          <w:p w14:paraId="15AE37EF" w14:textId="77777777" w:rsidR="00DF678D" w:rsidRPr="00696870" w:rsidRDefault="00DF678D" w:rsidP="00232A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14:paraId="57A48D16" w14:textId="77777777" w:rsidR="00DF678D" w:rsidRPr="00696870" w:rsidRDefault="00DF678D" w:rsidP="00232AE4"/>
        </w:tc>
        <w:tc>
          <w:tcPr>
            <w:tcW w:w="4218" w:type="dxa"/>
          </w:tcPr>
          <w:p w14:paraId="5EC566D9" w14:textId="77777777" w:rsidR="00DF678D" w:rsidRPr="00696870" w:rsidRDefault="00DF678D" w:rsidP="00232AE4"/>
        </w:tc>
      </w:tr>
    </w:tbl>
    <w:p w14:paraId="77288569" w14:textId="77777777" w:rsidR="00DF678D" w:rsidRDefault="00DF678D">
      <w:pPr>
        <w:spacing w:line="360" w:lineRule="auto"/>
        <w:ind w:left="-426" w:firstLine="426"/>
        <w:jc w:val="center"/>
        <w:rPr>
          <w:rFonts w:ascii="Times New Roman" w:hAnsi="Times New Roman"/>
          <w:b/>
          <w:color w:val="111111"/>
          <w:sz w:val="28"/>
          <w:szCs w:val="28"/>
          <w:lang w:val="ru-RU"/>
        </w:rPr>
      </w:pPr>
    </w:p>
    <w:p w14:paraId="68930374" w14:textId="77777777" w:rsidR="00437000" w:rsidRDefault="004265CE" w:rsidP="00DF678D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color w:val="111111"/>
          <w:sz w:val="28"/>
          <w:szCs w:val="28"/>
          <w:lang w:val="ru-RU"/>
        </w:rPr>
        <w:t>Итоги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111111"/>
          <w:sz w:val="28"/>
          <w:szCs w:val="28"/>
          <w:lang w:val="ru-RU"/>
        </w:rPr>
        <w:t>конкурса - выставки</w:t>
      </w:r>
      <w:r>
        <w:rPr>
          <w:rFonts w:ascii="Times New Roman" w:hAnsi="Times New Roman"/>
          <w:b/>
          <w:color w:val="111111"/>
          <w:spacing w:val="-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111111"/>
          <w:sz w:val="28"/>
          <w:szCs w:val="28"/>
          <w:lang w:val="ru-RU"/>
        </w:rPr>
        <w:t xml:space="preserve">рисунков и декоративно - прикладного творчества </w:t>
      </w:r>
      <w:r>
        <w:rPr>
          <w:rFonts w:ascii="Times New Roman" w:hAnsi="Times New Roman"/>
          <w:b/>
          <w:sz w:val="28"/>
          <w:szCs w:val="28"/>
          <w:lang w:val="ru-RU"/>
        </w:rPr>
        <w:t>«Мой герой», посвящённому Дню защитника Отечества.</w:t>
      </w:r>
    </w:p>
    <w:p w14:paraId="6AF87226" w14:textId="77777777" w:rsidR="00437000" w:rsidRDefault="00437000" w:rsidP="00DF678D">
      <w:pPr>
        <w:spacing w:line="276" w:lineRule="auto"/>
        <w:ind w:left="-426"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840030E" w14:textId="77777777" w:rsidR="00437000" w:rsidRDefault="004265CE" w:rsidP="00DF678D">
      <w:pPr>
        <w:spacing w:line="276" w:lineRule="auto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Номинация  «Русь богатырская»</w:t>
      </w:r>
    </w:p>
    <w:p w14:paraId="2AC2159E" w14:textId="77777777" w:rsidR="00437000" w:rsidRDefault="00437000" w:rsidP="00DF678D">
      <w:pPr>
        <w:spacing w:line="276" w:lineRule="auto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</w:p>
    <w:p w14:paraId="72C40698" w14:textId="77777777" w:rsidR="00437000" w:rsidRPr="00DF678D" w:rsidRDefault="00DF678D" w:rsidP="00DF678D">
      <w:pPr>
        <w:numPr>
          <w:ilvl w:val="0"/>
          <w:numId w:val="1"/>
        </w:numPr>
        <w:spacing w:line="276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ru-RU" w:eastAsia="en-US"/>
        </w:rPr>
        <w:t>5-7 лет</w:t>
      </w:r>
    </w:p>
    <w:p w14:paraId="653DD7E6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I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место </w:t>
      </w:r>
    </w:p>
    <w:p w14:paraId="109074F0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>МБДОУ № 21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>Авдеюк</w:t>
      </w:r>
      <w:proofErr w:type="spellEnd"/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Вика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, </w:t>
      </w:r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>рук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оводитель</w:t>
      </w:r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>Макатрова</w:t>
      </w:r>
      <w:proofErr w:type="spellEnd"/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Ирина Васильевна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;</w:t>
      </w:r>
    </w:p>
    <w:p w14:paraId="10E2E1A0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 21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Ананский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Вадим, </w:t>
      </w:r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>рук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оводитель</w:t>
      </w:r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>Макатрова</w:t>
      </w:r>
      <w:proofErr w:type="spellEnd"/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Ирина Васильевна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; </w:t>
      </w:r>
    </w:p>
    <w:p w14:paraId="6AF660B5" w14:textId="77777777" w:rsidR="00437000" w:rsidRPr="002C55B1" w:rsidRDefault="00DF678D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 21</w:t>
      </w:r>
      <w:r w:rsidR="004265CE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="004265CE">
        <w:rPr>
          <w:rFonts w:ascii="Times New Roman" w:eastAsia="Calibri" w:hAnsi="Times New Roman"/>
          <w:sz w:val="28"/>
          <w:szCs w:val="28"/>
          <w:lang w:val="ru-RU" w:eastAsia="en-US"/>
        </w:rPr>
        <w:t xml:space="preserve">Гущина Нелли,  </w:t>
      </w:r>
      <w:r w:rsidR="004265CE" w:rsidRPr="002C55B1">
        <w:rPr>
          <w:rFonts w:ascii="Times New Roman" w:eastAsia="Calibri" w:hAnsi="Times New Roman"/>
          <w:sz w:val="28"/>
          <w:szCs w:val="28"/>
          <w:lang w:val="ru-RU" w:eastAsia="en-US"/>
        </w:rPr>
        <w:t>рук</w:t>
      </w:r>
      <w:r w:rsidR="004265CE">
        <w:rPr>
          <w:rFonts w:ascii="Times New Roman" w:eastAsia="Calibri" w:hAnsi="Times New Roman"/>
          <w:sz w:val="28"/>
          <w:szCs w:val="28"/>
          <w:lang w:val="ru-RU" w:eastAsia="en-US"/>
        </w:rPr>
        <w:t>оводитель</w:t>
      </w:r>
      <w:r w:rsidR="004265CE" w:rsidRPr="002C55B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="004265CE" w:rsidRPr="002C55B1">
        <w:rPr>
          <w:rFonts w:ascii="Times New Roman" w:eastAsia="Calibri" w:hAnsi="Times New Roman"/>
          <w:sz w:val="28"/>
          <w:szCs w:val="28"/>
          <w:lang w:val="ru-RU" w:eastAsia="en-US"/>
        </w:rPr>
        <w:t>Макатрова</w:t>
      </w:r>
      <w:proofErr w:type="spellEnd"/>
      <w:r w:rsidR="004265CE" w:rsidRPr="002C55B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Ирина Васильевна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;</w:t>
      </w:r>
    </w:p>
    <w:p w14:paraId="08E8F8B1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 21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Кравчук Артемий, </w:t>
      </w:r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>рук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оводитель</w:t>
      </w:r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>Макатрова</w:t>
      </w:r>
      <w:proofErr w:type="spellEnd"/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Ирина Васильевна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14:paraId="6C99585E" w14:textId="77777777" w:rsidR="00DF678D" w:rsidRDefault="00DF678D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51E00595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II</w:t>
      </w:r>
      <w:r w:rsidRPr="002C55B1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</w:p>
    <w:p w14:paraId="1A4313A7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 25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 xml:space="preserve">, </w:t>
      </w:r>
      <w:proofErr w:type="spellStart"/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>Неворотов</w:t>
      </w:r>
      <w:proofErr w:type="spellEnd"/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Максим, руководитель Ячмене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ва Татьяна Владимировна;</w:t>
      </w:r>
    </w:p>
    <w:p w14:paraId="1A559E13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 4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Алейник Варвара, руководите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>ль Неделькина Галина Викторовна;</w:t>
      </w:r>
    </w:p>
    <w:p w14:paraId="619DFF6A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 4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Цирук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Нелли, руководитель Неделькина Галина Викторовна.</w:t>
      </w:r>
    </w:p>
    <w:p w14:paraId="055C6E69" w14:textId="77777777" w:rsidR="00DF678D" w:rsidRDefault="00DF678D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46047102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III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</w:p>
    <w:p w14:paraId="337042C7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 21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>, Потапов Денис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, руководитель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Макатрова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Ирина Васильевна; </w:t>
      </w:r>
    </w:p>
    <w:p w14:paraId="74BE9917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lastRenderedPageBreak/>
        <w:t>МБДОУ № 25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Мироненко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Василиса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, руководитель Ковальчук Оксана Владимировна.</w:t>
      </w:r>
    </w:p>
    <w:p w14:paraId="4F040E87" w14:textId="77777777" w:rsidR="00DF678D" w:rsidRDefault="00DF678D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69AE1E97" w14:textId="77777777" w:rsidR="00437000" w:rsidRPr="00DF678D" w:rsidRDefault="00DF678D" w:rsidP="00DF678D">
      <w:pPr>
        <w:numPr>
          <w:ilvl w:val="0"/>
          <w:numId w:val="1"/>
        </w:numPr>
        <w:spacing w:line="276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ru-RU" w:eastAsia="en-US"/>
        </w:rPr>
        <w:t>8-10 лет</w:t>
      </w:r>
    </w:p>
    <w:p w14:paraId="57D886FB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I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</w:p>
    <w:p w14:paraId="28BF3C41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МБОУ СОШ № 2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>, Санин Георгий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, руководитель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Бобовская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Ольга Николаевна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14:paraId="4B7740C3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II</w:t>
      </w:r>
      <w:r w:rsidRPr="002C55B1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место </w:t>
      </w:r>
    </w:p>
    <w:p w14:paraId="38FC46B1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МОБУ СОШ пос. Горнореченский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Во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 xml:space="preserve">ронина Ксения, руководитель 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Лесникова</w:t>
      </w:r>
      <w:r w:rsidR="00DF678D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Наталья Викторовна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14:paraId="4130C393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III</w:t>
      </w:r>
      <w:r w:rsidRPr="002C55B1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</w:p>
    <w:p w14:paraId="06CBBEFD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МБОУ СОШ пос. Рудный,</w:t>
      </w:r>
      <w:r w:rsidRPr="002C55B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Пронин Артем, руководитель Неустроева Елена Викторовна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14:paraId="516AA88E" w14:textId="77777777" w:rsidR="00437000" w:rsidRDefault="00437000" w:rsidP="00DF678D">
      <w:pPr>
        <w:widowControl w:val="0"/>
        <w:spacing w:line="276" w:lineRule="auto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03D135B8" w14:textId="77777777" w:rsidR="00437000" w:rsidRPr="002D1236" w:rsidRDefault="002D1236" w:rsidP="00DF678D">
      <w:pPr>
        <w:numPr>
          <w:ilvl w:val="0"/>
          <w:numId w:val="1"/>
        </w:numPr>
        <w:spacing w:line="276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2D1236">
        <w:rPr>
          <w:rFonts w:ascii="Times New Roman" w:eastAsia="Calibri" w:hAnsi="Times New Roman"/>
          <w:b/>
          <w:sz w:val="28"/>
          <w:szCs w:val="28"/>
          <w:lang w:val="ru-RU" w:eastAsia="en-US"/>
        </w:rPr>
        <w:t>11-13 лет</w:t>
      </w:r>
    </w:p>
    <w:p w14:paraId="0C067710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III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</w:p>
    <w:p w14:paraId="6F126286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МБОУ СОШ Рудный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Тюфякова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Дарья, руководитель  Мельникова Майя Дмитриевна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14:paraId="2F5A93FC" w14:textId="77777777" w:rsidR="002D1236" w:rsidRDefault="002D1236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40EBF434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Номинация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«Гордость страны моей»</w:t>
      </w:r>
    </w:p>
    <w:p w14:paraId="37043792" w14:textId="77777777" w:rsidR="002D1236" w:rsidRDefault="002D1236" w:rsidP="00DF678D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14:paraId="37D4BD39" w14:textId="77777777" w:rsidR="00437000" w:rsidRPr="002D1236" w:rsidRDefault="004265CE" w:rsidP="00DF678D">
      <w:pPr>
        <w:numPr>
          <w:ilvl w:val="0"/>
          <w:numId w:val="1"/>
        </w:numPr>
        <w:spacing w:line="276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2D1236">
        <w:rPr>
          <w:rFonts w:ascii="Times New Roman" w:eastAsia="Calibri" w:hAnsi="Times New Roman"/>
          <w:b/>
          <w:sz w:val="28"/>
          <w:szCs w:val="28"/>
          <w:lang w:val="ru-RU" w:eastAsia="en-US"/>
        </w:rPr>
        <w:t>5-7 лет;</w:t>
      </w:r>
    </w:p>
    <w:p w14:paraId="776BFDBC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I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</w:p>
    <w:p w14:paraId="04F200D3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 27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пос. Горнореченский,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Семенова Надежда, руководитель Остапова Ирина Дмитриевна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14:paraId="531644F1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II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место</w:t>
      </w:r>
    </w:p>
    <w:p w14:paraId="185FA46D" w14:textId="1822EE0E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МБДОУ № 27 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 xml:space="preserve">пос. </w:t>
      </w:r>
      <w:proofErr w:type="spellStart"/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Горнореченский</w:t>
      </w:r>
      <w:proofErr w:type="spellEnd"/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Т</w:t>
      </w:r>
      <w:r w:rsidR="000978F9">
        <w:rPr>
          <w:rFonts w:ascii="Times New Roman" w:eastAsia="Calibri" w:hAnsi="Times New Roman"/>
          <w:sz w:val="28"/>
          <w:szCs w:val="28"/>
          <w:lang w:val="ru-RU" w:eastAsia="en-US"/>
        </w:rPr>
        <w:t>у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ру</w:t>
      </w:r>
      <w:r w:rsidR="000978F9">
        <w:rPr>
          <w:rFonts w:ascii="Times New Roman" w:eastAsia="Calibri" w:hAnsi="Times New Roman"/>
          <w:sz w:val="28"/>
          <w:szCs w:val="28"/>
          <w:lang w:val="ru-RU" w:eastAsia="en-US"/>
        </w:rPr>
        <w:t>ш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ева Анна, руководитель Остапова Ирина Дмитриевна. </w:t>
      </w:r>
    </w:p>
    <w:p w14:paraId="28339907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III</w:t>
      </w:r>
      <w:r w:rsidRPr="002C55B1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</w:p>
    <w:p w14:paraId="5E827A8E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 25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 xml:space="preserve">, </w:t>
      </w:r>
      <w:proofErr w:type="spellStart"/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Ки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рьянцев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Серге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й, руководитель Владимирова Татьяна Сергеевна.</w:t>
      </w:r>
    </w:p>
    <w:p w14:paraId="4EA491B2" w14:textId="77777777" w:rsidR="002D1236" w:rsidRDefault="002D1236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1A763A06" w14:textId="77777777" w:rsidR="00437000" w:rsidRPr="002D1236" w:rsidRDefault="002D1236" w:rsidP="00DF678D">
      <w:pPr>
        <w:numPr>
          <w:ilvl w:val="0"/>
          <w:numId w:val="1"/>
        </w:numPr>
        <w:spacing w:line="276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2D1236">
        <w:rPr>
          <w:rFonts w:ascii="Times New Roman" w:eastAsia="Calibri" w:hAnsi="Times New Roman"/>
          <w:b/>
          <w:sz w:val="28"/>
          <w:szCs w:val="28"/>
          <w:lang w:val="ru-RU" w:eastAsia="en-US"/>
        </w:rPr>
        <w:t>11-13 лет</w:t>
      </w:r>
    </w:p>
    <w:p w14:paraId="449CC249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I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</w:p>
    <w:p w14:paraId="4CD636A5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МБОУ СОШ № 2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Нагорнова София, руководитель Давыдов Владимир Николаевич.</w:t>
      </w:r>
    </w:p>
    <w:p w14:paraId="50FB46C2" w14:textId="77777777" w:rsidR="002D1236" w:rsidRDefault="002D1236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52D6731E" w14:textId="77777777" w:rsidR="00437000" w:rsidRPr="002D1236" w:rsidRDefault="002D1236" w:rsidP="00DF678D">
      <w:pPr>
        <w:numPr>
          <w:ilvl w:val="0"/>
          <w:numId w:val="1"/>
        </w:numPr>
        <w:spacing w:line="276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2D1236">
        <w:rPr>
          <w:rFonts w:ascii="Times New Roman" w:eastAsia="Calibri" w:hAnsi="Times New Roman"/>
          <w:b/>
          <w:sz w:val="28"/>
          <w:szCs w:val="28"/>
          <w:lang w:val="ru-RU" w:eastAsia="en-US"/>
        </w:rPr>
        <w:lastRenderedPageBreak/>
        <w:t>14-18 лет</w:t>
      </w:r>
    </w:p>
    <w:p w14:paraId="080B1C4B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I место</w:t>
      </w:r>
    </w:p>
    <w:p w14:paraId="2D492D48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МБОУ СОШ 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 xml:space="preserve">пос. 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Рудный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Никулина София, руководитель Петрухина Ольга Вячеславовна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14:paraId="6B5AFA4C" w14:textId="77777777" w:rsidR="002D1236" w:rsidRDefault="002D1236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1C4118F8" w14:textId="77777777" w:rsidR="00437000" w:rsidRPr="002C55B1" w:rsidRDefault="002C55B1" w:rsidP="00DF678D">
      <w:pPr>
        <w:spacing w:line="276" w:lineRule="auto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2C55B1">
        <w:rPr>
          <w:rFonts w:ascii="Times New Roman" w:eastAsia="Calibri" w:hAnsi="Times New Roman"/>
          <w:b/>
          <w:sz w:val="28"/>
          <w:szCs w:val="28"/>
          <w:lang w:val="ru-RU" w:eastAsia="en-US"/>
        </w:rPr>
        <w:t xml:space="preserve">Номинация </w:t>
      </w:r>
      <w:r w:rsidR="004265CE" w:rsidRPr="002C55B1">
        <w:rPr>
          <w:rFonts w:ascii="Times New Roman" w:eastAsia="Calibri" w:hAnsi="Times New Roman"/>
          <w:b/>
          <w:sz w:val="28"/>
          <w:szCs w:val="28"/>
          <w:lang w:val="ru-RU" w:eastAsia="en-US"/>
        </w:rPr>
        <w:t>«Галерея Героев»</w:t>
      </w:r>
    </w:p>
    <w:p w14:paraId="0867902E" w14:textId="77777777" w:rsidR="00437000" w:rsidRDefault="00437000" w:rsidP="00DF678D">
      <w:pPr>
        <w:spacing w:line="276" w:lineRule="auto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</w:p>
    <w:p w14:paraId="0812DD07" w14:textId="77777777" w:rsidR="00437000" w:rsidRPr="002D1236" w:rsidRDefault="002D1236" w:rsidP="00DF678D">
      <w:pPr>
        <w:numPr>
          <w:ilvl w:val="0"/>
          <w:numId w:val="1"/>
        </w:numPr>
        <w:spacing w:line="276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2D1236">
        <w:rPr>
          <w:rFonts w:ascii="Times New Roman" w:eastAsia="Calibri" w:hAnsi="Times New Roman"/>
          <w:b/>
          <w:sz w:val="28"/>
          <w:szCs w:val="28"/>
          <w:lang w:val="ru-RU" w:eastAsia="en-US"/>
        </w:rPr>
        <w:t>5-7 лет</w:t>
      </w:r>
    </w:p>
    <w:p w14:paraId="56B5FE61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</w:t>
      </w:r>
      <w:r w:rsidRPr="002D1236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</w:p>
    <w:p w14:paraId="1EECA8DB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 21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Миллер Виктория, руководитель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Васильева Альбина Владимировна;</w:t>
      </w:r>
    </w:p>
    <w:p w14:paraId="78169653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 21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Козубская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Александра,  руководитель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Прандецкая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Валентина Николаевна.</w:t>
      </w:r>
    </w:p>
    <w:p w14:paraId="1591D3E8" w14:textId="77777777" w:rsidR="00437000" w:rsidRDefault="004265CE" w:rsidP="00DF678D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II</w:t>
      </w:r>
      <w:r w:rsidRPr="002C55B1">
        <w:rPr>
          <w:rFonts w:ascii="Times New Roman" w:hAnsi="Times New Roman"/>
          <w:b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 w:eastAsia="en-US"/>
        </w:rPr>
        <w:t>место</w:t>
      </w:r>
    </w:p>
    <w:p w14:paraId="167B3889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МБДОУ № 25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Цой  Михаи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 xml:space="preserve">л, руководитель </w:t>
      </w:r>
      <w:proofErr w:type="spellStart"/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Потапуренко</w:t>
      </w:r>
      <w:proofErr w:type="spellEnd"/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Стелла Леонидовна.</w:t>
      </w:r>
    </w:p>
    <w:p w14:paraId="10349DAA" w14:textId="77777777" w:rsidR="00437000" w:rsidRDefault="004265CE" w:rsidP="00DF678D">
      <w:pPr>
        <w:spacing w:line="276" w:lineRule="auto"/>
        <w:jc w:val="both"/>
        <w:rPr>
          <w:rFonts w:ascii="Times New Roman" w:hAnsi="Times New Roman"/>
          <w:bCs/>
          <w:color w:val="C00000"/>
          <w:sz w:val="28"/>
          <w:szCs w:val="28"/>
          <w:lang w:val="ru-RU"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III</w:t>
      </w:r>
      <w:r w:rsidRPr="002C55B1">
        <w:rPr>
          <w:rFonts w:ascii="Times New Roman" w:hAnsi="Times New Roman"/>
          <w:b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 w:eastAsia="en-US"/>
        </w:rPr>
        <w:t>место</w:t>
      </w:r>
      <w:r>
        <w:rPr>
          <w:rFonts w:ascii="Times New Roman" w:hAnsi="Times New Roman"/>
          <w:bCs/>
          <w:color w:val="C00000"/>
          <w:sz w:val="28"/>
          <w:szCs w:val="28"/>
          <w:lang w:val="ru-RU" w:eastAsia="en-US"/>
        </w:rPr>
        <w:t xml:space="preserve"> </w:t>
      </w:r>
    </w:p>
    <w:p w14:paraId="4D913795" w14:textId="287B8A22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МБДОУ </w:t>
      </w:r>
      <w:r w:rsidR="002C55B1">
        <w:rPr>
          <w:rFonts w:ascii="Times New Roman" w:eastAsia="Calibri" w:hAnsi="Times New Roman"/>
          <w:sz w:val="28"/>
          <w:szCs w:val="28"/>
          <w:lang w:val="ru-RU" w:eastAsia="en-US"/>
        </w:rPr>
        <w:t>№ 2</w:t>
      </w:r>
      <w:r w:rsidR="000978F9" w:rsidRPr="000978F9">
        <w:rPr>
          <w:rFonts w:ascii="Times New Roman" w:eastAsia="Calibri" w:hAnsi="Times New Roman"/>
          <w:sz w:val="28"/>
          <w:szCs w:val="28"/>
          <w:lang w:val="ru-RU" w:eastAsia="en-US"/>
        </w:rPr>
        <w:t>2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 w:rsidR="002C55B1">
        <w:rPr>
          <w:rFonts w:ascii="Times New Roman" w:eastAsia="Calibri" w:hAnsi="Times New Roman"/>
          <w:sz w:val="28"/>
          <w:szCs w:val="28"/>
          <w:lang w:val="ru-RU" w:eastAsia="en-US"/>
        </w:rPr>
        <w:t xml:space="preserve"> Сивакова Полина, руководите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 xml:space="preserve">ль </w:t>
      </w:r>
      <w:proofErr w:type="spellStart"/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Махиборода</w:t>
      </w:r>
      <w:proofErr w:type="spellEnd"/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Дарья Валерьевна;</w:t>
      </w:r>
    </w:p>
    <w:p w14:paraId="570E2B24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МБОУ СОШ пос. Рудный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Семйон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Диана, руководите</w:t>
      </w:r>
      <w:r w:rsidR="00C01A6E">
        <w:rPr>
          <w:rFonts w:ascii="Times New Roman" w:eastAsia="Calibri" w:hAnsi="Times New Roman"/>
          <w:sz w:val="28"/>
          <w:szCs w:val="28"/>
          <w:lang w:val="ru-RU" w:eastAsia="en-US"/>
        </w:rPr>
        <w:t>ль Михайлова Анастасия Максимовна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14:paraId="5599E004" w14:textId="77777777" w:rsidR="002D1236" w:rsidRDefault="002D1236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0B33CE6D" w14:textId="77777777" w:rsidR="00437000" w:rsidRPr="002D1236" w:rsidRDefault="002D1236" w:rsidP="00DF678D">
      <w:pPr>
        <w:numPr>
          <w:ilvl w:val="0"/>
          <w:numId w:val="1"/>
        </w:numPr>
        <w:spacing w:line="276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ru-RU" w:eastAsia="en-US"/>
        </w:rPr>
        <w:t>8-10 лет</w:t>
      </w:r>
    </w:p>
    <w:p w14:paraId="5D82DE53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</w:t>
      </w:r>
      <w:r w:rsidRPr="002D1236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</w:p>
    <w:p w14:paraId="0097EEDF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МОБУ СОШ пос. Горнореченский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Акулова Ал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ёна, руководитель Лесникова  Наталья Викторовна.</w:t>
      </w:r>
    </w:p>
    <w:p w14:paraId="5FB396E2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II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место</w:t>
      </w:r>
    </w:p>
    <w:p w14:paraId="07B04CF3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МОБУ СОШ пос.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Горнореченский</w:t>
      </w:r>
      <w:proofErr w:type="spellEnd"/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Гайдамович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Макар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 руководитель Лесникова Наталья Викторовна.</w:t>
      </w:r>
    </w:p>
    <w:p w14:paraId="1184B3FD" w14:textId="77777777" w:rsidR="002D1236" w:rsidRPr="002D1236" w:rsidRDefault="002D1236" w:rsidP="002D1236">
      <w:pPr>
        <w:spacing w:line="276" w:lineRule="auto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</w:p>
    <w:p w14:paraId="2AF99CBF" w14:textId="77777777" w:rsidR="00437000" w:rsidRPr="002D1236" w:rsidRDefault="002D1236" w:rsidP="00DF678D">
      <w:pPr>
        <w:numPr>
          <w:ilvl w:val="0"/>
          <w:numId w:val="1"/>
        </w:numPr>
        <w:spacing w:line="276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ru-RU" w:eastAsia="en-US"/>
        </w:rPr>
        <w:t>11-13 лет</w:t>
      </w:r>
    </w:p>
    <w:p w14:paraId="44FF08D4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I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место </w:t>
      </w:r>
    </w:p>
    <w:p w14:paraId="070284C3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МБОУ СОШ пос. Рудный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Солдатова Анна, руководитель Мельникова Майя Дмитриевна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14:paraId="06ABD4DB" w14:textId="77777777" w:rsidR="00437000" w:rsidRDefault="004265CE" w:rsidP="00DF678D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III</w:t>
      </w:r>
      <w:r w:rsidRPr="002C55B1"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место</w:t>
      </w:r>
    </w:p>
    <w:p w14:paraId="091188E3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МБОУ СОШ пос. Рудный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Пронин Александр, руководитель Мельникова Майя Дмитриевна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;</w:t>
      </w:r>
    </w:p>
    <w:p w14:paraId="00BD3034" w14:textId="77777777" w:rsidR="002D1236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lastRenderedPageBreak/>
        <w:t>МБОУ СОШ пос. Рудный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 xml:space="preserve">, </w:t>
      </w:r>
      <w:proofErr w:type="spellStart"/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Семйон</w:t>
      </w:r>
      <w:proofErr w:type="spellEnd"/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Мадина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, руководитель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Шакалова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Оксана Ивановна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14:paraId="74EEF628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</w:p>
    <w:p w14:paraId="0E665060" w14:textId="77777777" w:rsidR="00437000" w:rsidRPr="002D1236" w:rsidRDefault="002D1236" w:rsidP="00DF678D">
      <w:pPr>
        <w:numPr>
          <w:ilvl w:val="0"/>
          <w:numId w:val="1"/>
        </w:numPr>
        <w:spacing w:line="276" w:lineRule="auto"/>
        <w:ind w:left="-426" w:firstLine="426"/>
        <w:jc w:val="both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2D1236">
        <w:rPr>
          <w:rFonts w:ascii="Times New Roman" w:eastAsia="Calibri" w:hAnsi="Times New Roman"/>
          <w:b/>
          <w:sz w:val="28"/>
          <w:szCs w:val="28"/>
          <w:lang w:val="ru-RU" w:eastAsia="en-US"/>
        </w:rPr>
        <w:t>14-18 лет</w:t>
      </w:r>
    </w:p>
    <w:p w14:paraId="06262ADA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II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 xml:space="preserve">место </w:t>
      </w:r>
    </w:p>
    <w:p w14:paraId="0146949D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МБОУ СОШ пос. Рудный</w:t>
      </w:r>
      <w:r w:rsidR="002D1236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en-US"/>
        </w:rPr>
        <w:t>Золотаева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Надежда,  руководитель Зырянова Надежда Владимировна.</w:t>
      </w:r>
    </w:p>
    <w:p w14:paraId="0BBFECFB" w14:textId="77777777" w:rsidR="00437000" w:rsidRDefault="00437000" w:rsidP="00DF678D">
      <w:pPr>
        <w:spacing w:line="276" w:lineRule="auto"/>
        <w:ind w:firstLineChars="50" w:firstLine="140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5CF31786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Номинация «Храни меня мой талисман»</w:t>
      </w:r>
    </w:p>
    <w:p w14:paraId="74DA59D0" w14:textId="77777777" w:rsidR="002D1236" w:rsidRDefault="002D1236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77B478E5" w14:textId="77777777" w:rsidR="00437000" w:rsidRDefault="004265CE" w:rsidP="002D1236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Все участники номинации «Храни меня мой талисман» награждаются дипломами  </w:t>
      </w:r>
      <w:r>
        <w:rPr>
          <w:rFonts w:ascii="Times New Roman" w:eastAsia="Calibri" w:hAnsi="Times New Roman"/>
          <w:b/>
          <w:bCs/>
          <w:sz w:val="28"/>
          <w:szCs w:val="28"/>
          <w:lang w:val="ru-RU" w:eastAsia="en-US"/>
        </w:rPr>
        <w:t>победителей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14:paraId="618EDE9A" w14:textId="77777777" w:rsidR="002D1236" w:rsidRDefault="004265CE" w:rsidP="00DF678D">
      <w:pPr>
        <w:spacing w:line="276" w:lineRule="auto"/>
        <w:ind w:firstLineChars="50" w:firstLine="140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                                                       </w:t>
      </w:r>
    </w:p>
    <w:p w14:paraId="40FEAC10" w14:textId="77777777" w:rsidR="002D1236" w:rsidRDefault="002D1236" w:rsidP="00DF678D">
      <w:pPr>
        <w:spacing w:line="276" w:lineRule="auto"/>
        <w:ind w:firstLineChars="50" w:firstLine="140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051BADCB" w14:textId="77777777" w:rsidR="002D1236" w:rsidRDefault="002D1236" w:rsidP="00DF678D">
      <w:pPr>
        <w:spacing w:line="276" w:lineRule="auto"/>
        <w:ind w:firstLineChars="50" w:firstLine="140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11E6FF45" w14:textId="77777777" w:rsidR="002D1236" w:rsidRDefault="002D1236" w:rsidP="00DF678D">
      <w:pPr>
        <w:spacing w:line="276" w:lineRule="auto"/>
        <w:ind w:firstLineChars="50" w:firstLine="140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65DBA838" w14:textId="77777777" w:rsidR="002D1236" w:rsidRDefault="002D1236" w:rsidP="00DF678D">
      <w:pPr>
        <w:spacing w:line="276" w:lineRule="auto"/>
        <w:ind w:firstLineChars="50" w:firstLine="140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</w:p>
    <w:p w14:paraId="36D1685A" w14:textId="77777777" w:rsidR="00437000" w:rsidRDefault="004265CE" w:rsidP="00DF678D">
      <w:pPr>
        <w:spacing w:line="276" w:lineRule="auto"/>
        <w:ind w:firstLineChars="50" w:firstLine="140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/>
          <w:sz w:val="28"/>
          <w:szCs w:val="28"/>
          <w:lang w:val="ru-RU" w:eastAsia="en-US"/>
        </w:rPr>
        <w:t>Оргкомитет МОБУ ДО ЦДТ</w:t>
      </w:r>
    </w:p>
    <w:sectPr w:rsidR="00437000" w:rsidSect="00DF678D">
      <w:pgSz w:w="11906" w:h="16838"/>
      <w:pgMar w:top="1440" w:right="99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84597"/>
    <w:multiLevelType w:val="multilevel"/>
    <w:tmpl w:val="2C28459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67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000"/>
    <w:rsid w:val="000978F9"/>
    <w:rsid w:val="002C55B1"/>
    <w:rsid w:val="002D1236"/>
    <w:rsid w:val="00345046"/>
    <w:rsid w:val="003B64AB"/>
    <w:rsid w:val="004265CE"/>
    <w:rsid w:val="00437000"/>
    <w:rsid w:val="004B7F6D"/>
    <w:rsid w:val="00C01A6E"/>
    <w:rsid w:val="00DF678D"/>
    <w:rsid w:val="1C231451"/>
    <w:rsid w:val="23676184"/>
    <w:rsid w:val="3ADC0177"/>
    <w:rsid w:val="40241135"/>
    <w:rsid w:val="4F1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B2455"/>
  <w15:docId w15:val="{AF7974FB-DABE-4060-82FA-08723E5A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7000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37000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0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F678D"/>
    <w:rPr>
      <w:color w:val="0563C1" w:themeColor="hyperlink"/>
      <w:u w:val="single"/>
    </w:rPr>
  </w:style>
  <w:style w:type="paragraph" w:styleId="a6">
    <w:name w:val="Balloon Text"/>
    <w:basedOn w:val="a"/>
    <w:link w:val="a7"/>
    <w:rsid w:val="00C01A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01A6E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dt_kavalerovo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Светлана Иванова</cp:lastModifiedBy>
  <cp:revision>6</cp:revision>
  <cp:lastPrinted>2026-03-16T05:26:00Z</cp:lastPrinted>
  <dcterms:created xsi:type="dcterms:W3CDTF">2026-03-09T13:52:00Z</dcterms:created>
  <dcterms:modified xsi:type="dcterms:W3CDTF">2026-03-17T03:55:00Z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D52302B13F08409E82C06D64242A2CC4_12</vt:lpwstr>
  </property>
</Properties>
</file>